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1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83"/>
        <w:gridCol w:w="982"/>
        <w:gridCol w:w="1398"/>
        <w:gridCol w:w="1544"/>
        <w:gridCol w:w="2688"/>
        <w:gridCol w:w="538"/>
        <w:gridCol w:w="2043"/>
        <w:gridCol w:w="2107"/>
        <w:gridCol w:w="538"/>
        <w:gridCol w:w="2269"/>
        <w:gridCol w:w="2248"/>
        <w:gridCol w:w="1977"/>
        <w:gridCol w:w="1941"/>
        <w:gridCol w:w="1916"/>
        <w:gridCol w:w="1801"/>
        <w:gridCol w:w="1916"/>
        <w:gridCol w:w="1917"/>
      </w:tblGrid>
      <w:tr w:rsidR="001C0E79" w:rsidRPr="007D31E0" w14:paraId="46431F50" w14:textId="77777777" w:rsidTr="007E6F92">
        <w:tc>
          <w:tcPr>
            <w:tcW w:w="301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681D91" w14:textId="45BBEDCA" w:rsidR="001C0E79" w:rsidRPr="007D31E0" w:rsidRDefault="001C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0A3732" w:rsidRPr="007D31E0" w14:paraId="156DBA86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5A184C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006F3F54" w14:textId="77777777" w:rsidR="007D31E0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RA nr. </w:t>
            </w:r>
            <w:r w:rsidR="007D31E0" w:rsidRPr="007D31E0">
              <w:rPr>
                <w:rFonts w:ascii="Courier" w:hAnsi="Courier" w:cs="Courier"/>
                <w:spacing w:val="-3"/>
                <w:kern w:val="0"/>
              </w:rPr>
              <w:t>A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rchiefbestand</w:t>
            </w:r>
          </w:p>
          <w:p w14:paraId="46DD311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deel: 10497</w:t>
            </w:r>
          </w:p>
          <w:p w14:paraId="2EB1F6D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7C5731C0" w14:textId="77777777" w:rsidR="007D31E0" w:rsidRPr="007D31E0" w:rsidRDefault="007D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estandsnaam</w:t>
            </w:r>
          </w:p>
          <w:p w14:paraId="381C93ED" w14:textId="77777777" w:rsidR="007D31E0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NOT00587:</w:t>
            </w:r>
          </w:p>
          <w:p w14:paraId="3B63CAA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NOT10497</w:t>
            </w:r>
          </w:p>
          <w:p w14:paraId="7E61730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B86CD00" w14:textId="77777777" w:rsidR="007D31E0" w:rsidRPr="007D31E0" w:rsidRDefault="007D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A</w:t>
            </w:r>
            <w:r w:rsidR="000A3732"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kte</w:t>
            </w:r>
          </w:p>
          <w:p w14:paraId="7D7363C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EC776A0" w14:textId="77777777" w:rsidR="007D31E0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B_voor_in_</w:t>
            </w:r>
          </w:p>
          <w:p w14:paraId="551EAD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502E9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BC04CB7" w14:textId="77777777" w:rsidR="007D31E0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soort_</w:t>
            </w:r>
          </w:p>
          <w:p w14:paraId="0B4BC27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transactie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708C6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CC7FD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F5D910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9185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C79F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545C09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FFAF7D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01D56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3651E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95D2E6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6CA92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46B5A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b/>
                <w:bCs/>
                <w:spacing w:val="-3"/>
                <w:kern w:val="0"/>
              </w:rPr>
              <w:t>F17</w:t>
            </w:r>
          </w:p>
        </w:tc>
      </w:tr>
      <w:tr w:rsidR="000A3732" w:rsidRPr="007D31E0" w14:paraId="3892791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D9956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EA8E7C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0D014F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9C1C5D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1861.01.05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CE943B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51962D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9F1AF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7F68DB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A8241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7D421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Eelens Adriaan Vlimmeren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15CA3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Meeus Peter  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A05B6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273B1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411C32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879AA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E9E4F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A4AF47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3E7BBA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63C2FB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E002AF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7D46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C0A925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1861.01.09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9CA18B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FEE233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DCAE1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B48653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35F6E6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1A6E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Kerkfabriek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3FD01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C3812F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E3C51C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B19A35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19C4A6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3DF06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E0514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9FD3BD3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C163FD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C9D17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A783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26E446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1861.01.15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B44477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57684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ECE03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0766B7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A062A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9A58BB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EEE962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202E4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3F2D1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55D4B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71F0E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D6A3E2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FDFDBB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22C8D32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2ECCB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1496E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280BA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054354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1861.01.24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8DA75D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5A4CD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542947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6469A8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A427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D7B2C6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Gelb Jan Jacob Josef ontvanger bureel Weldadigheid Antwerpen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962A5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87FD9D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BD5705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64476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B7F265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7EF62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597232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BFE3DF2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231A4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59142A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0B62A9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78C2E8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1861.01.24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E2DFAA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ntlasting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AB741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D928A4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9D078E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DBBE47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3907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Broeckx Andreas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2F475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7578A0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457A2A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108161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E4380F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EB64D3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2BCB1D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043AB00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39B4E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81B5E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D08C8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4F75A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4688E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CFEDA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80350D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241707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3848B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D75B4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Roos Maria wed. Jespers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6D660D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94D864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E24FC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BF4C90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8CFD1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7B6460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6A919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7835AC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F03E9A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4269C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83CB0F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B5D568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6CC9936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1E7A5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6475D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ACC7D7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F583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2B0DD7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Laurijssen Corneel Antoon St.Lenaarts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62C047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Anthonissen J.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1B4A0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983E2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39680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FD178A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20F7D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73C833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D0DD63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53E774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873E4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1148AD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C1EE6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879827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8DE30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64C0D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EAD5A5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B7043E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E8DB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Roey Frans Jose  St.Lenaarts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C29DEB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Eijskens Anna Cornelia wed.Michielsen St.Lenaarts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D51F8E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CC6C1B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00320E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3118B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31891A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097DD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F2CEC8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6DF593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16E62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B398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EF177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824E94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0D5E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60092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F06EC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AFCB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163BE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Talon Ludovicus Carolus Omer Markgraaf Paris en zijn broers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60425D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Somer Maria Gertrudis wed.Loijens Turnhout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82B9F2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C85D8B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5D893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09671F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69FF2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122CD5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AC90343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97AFA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DE4B8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A788FB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E2F705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CF5D7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Gift onder levenden Deling en overdracht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5E186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ADAE3E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Hoogstraten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A6545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Loenhout</w:t>
            </w:r>
            <w:r w:rsidR="007D31E0" w:rsidRPr="007D31E0">
              <w:rPr>
                <w:rFonts w:ascii="Courier" w:hAnsi="Courier" w:cs="Courier"/>
                <w:spacing w:val="-3"/>
                <w:kern w:val="0"/>
              </w:rPr>
              <w:t xml:space="preserve"> Rijkevorsel St.Lenaarts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A221E8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9FB026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Eijskens Adriana wed.Bolckmans Hoogstraten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D981A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Bolckmans Catharina dochter wjlen Peter en Adriana Eijskens echtg. Van de Mierop Loenhout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F4E23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Bolckmans Maria dochter wijlen Peter en Adriana Eijskens echtg.Marcelis  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3BF8B2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Bolckmans Corneel zoon van wijlen Peter en Adriana Eijskens Rijkevor</w:t>
            </w:r>
            <w:r w:rsidR="007D31E0">
              <w:rPr>
                <w:rFonts w:ascii="Courier" w:hAnsi="Courier" w:cs="Courier"/>
                <w:spacing w:val="-3"/>
                <w:kern w:val="0"/>
              </w:rPr>
              <w:t>sel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649DBF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A885E2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C9207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9382AA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84F6845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C8EFC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48622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E7D3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ACF7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6B16385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43C6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91D26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E65E0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56D4A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DD39C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Matthijssen Corneel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DFE642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Huijbrechts Jacob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35421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DA6561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140A3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7C4406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EE8251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AE46D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8A0DC2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9601FA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7AACB1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3E1C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FD850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A6CDE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34E26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1DEE6C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F4769A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AE23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A08F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Schenck Jan Wechelderzande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AB75A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70AFDE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BBBB4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AFF63F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2AB4E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0EBA4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B0FCF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62E37E1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E2A85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05EEE0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4DEE5A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61D006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1A61762" w14:textId="77777777" w:rsidR="000A3732" w:rsidRPr="007D31E0" w:rsidRDefault="00022DD7" w:rsidP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verdracht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BDBF70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0A074A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6A7EB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076B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C39D1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Verresen Jan Antwerpen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16F48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Verresen Gommaar wijlen vader van Jan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545638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0824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D5D24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961560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62D38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FDDAC7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C9DC91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622AD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B57634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89B59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80992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45BDD3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8FF72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60999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 Meirven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9532A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9550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93E051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Knapper Maria   Rijkevorsel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B55D4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Knapper Theresia   Rijkevorsel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6C6964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Eelen Josef   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B80293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EB8F8E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93136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008310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54E6C4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CEC6740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C3898F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251810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BCF5A5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CC94D9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1861.02.27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1B2641C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3B7603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CF3C45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Staey Sebastiaan  Westmalle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EC163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C2264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6D6C4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6DED48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D8B190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C4B016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4825FB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89E63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F644FD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657448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3DA3FDF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441E04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E4628C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4977F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30F0B7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1861.03.04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3383B03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3CA6F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4DD8F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2D0FF8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E6DE3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E7C2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Campo leonard Brecht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31C2AF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AA845F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916D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A1CCDE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E1386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E1C0B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4F3463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256623E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6D0F9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A0DB7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3CD0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70AF66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1861.03.06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9CE10F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E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igenhandig testament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F72C3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0B0E7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Olen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DB9211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36B6F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14D1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Bie Theresia Francisca Olen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1AD848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8C32D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2C2DE1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8CFB0D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2BEF0D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229E9F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D020A6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702B3F1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703C74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700D81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66DE5E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118E3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1861.03.10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2DE4089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5E96F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ED281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CC6DFE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87C6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7E48CA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Aelst Frans   Zoersel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5F505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De Witte Catharina echtg. Frans Van Aelst Zoersel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3E8FA8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Maes Spanoghe Christiaan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BE0A81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49E903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210725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BFF48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B9E67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FC71732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DBE02A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D78EC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1AB13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20E0EF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1861.03.13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619842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eldlening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B1B1D7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A45D7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460036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6E522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D5207D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Lith de Jeude Jan Frans Antoon Joef Antwerpen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F04B2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Hemeldonck Peter   Zoersel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24E41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F439D5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F85C6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5FD21E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B09550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00FF8C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17A819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3D1C8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205FA1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A574C0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20C409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1861.03.14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B16ECD2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eldlening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8819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553457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69D88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9329E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BA5C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Robson Theodoor Turnhout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4700A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Broeckx Philip Wechelderzande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961519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582E53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99F67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352D6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C08F6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EE6A5F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29BF5FE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3C9B3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C01B44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86ED45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ED452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1861.04.01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78D2AB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M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main levée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036C87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0B4FE4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A8BD8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1FC0B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D54BEA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Rodenbach Felix Adolf Alexander ontvanger der successierechten Brecht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723B62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00F14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D93B1F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61F6E0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ECC00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335091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4AB16F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41C682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438CDF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2425B8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6BDBF2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85C149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1861.04.10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F8EBD44" w14:textId="77777777" w:rsidR="00022DD7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uwelijks</w:t>
            </w:r>
            <w:r>
              <w:rPr>
                <w:rFonts w:ascii="Courier" w:hAnsi="Courier" w:cs="Courier"/>
                <w:spacing w:val="-3"/>
                <w:kern w:val="0"/>
              </w:rPr>
              <w:t>-</w:t>
            </w:r>
          </w:p>
          <w:p w14:paraId="21FFE6C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voorwaarden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145D4C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F00F1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22E0A0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B44508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D1AFD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der Elst Carel   Zoersel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553E4C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Peeters Joanna   Zoersel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E7CBB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22E23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F2330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414F0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258C4B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2806E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D12F8F" w14:paraId="49A9807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0D3EAA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CDE87C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00C89A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C0AB99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1861.04.11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7FC156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verdracht en bewijs van rekening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A28B90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74F825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047DE9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032BC9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79CB1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Feskens Anna Catharina dochter van wijlen Mattheus en Christiana van Riel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C7204B4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Van Riel Christiana wed. Mattheus Feskens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D2B6042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Feskens Maria Theresia wijlen zuster van Anna Catharina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41888EA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C4930AE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EDD5B79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D0B301D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1418575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0A3732" w:rsidRPr="007D31E0" w14:paraId="50339CBD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6B2407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F5F84A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718E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5822F6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1861.04.15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E61D6C3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eldlening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A78EE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C5701EE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St.Job in 't Goor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0F1D469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6EAEE4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38264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Nijen Frans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A21A6F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Stijnen Maria wed.Sandeling St.Job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80F59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FF7C1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ED22C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12C2C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AC6891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D85C71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66482BA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710E1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D9EC90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936E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6061DD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1861.04.16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B2FD5E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ouvoir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4AEF78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75BFED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F4B77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Brussel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D43F3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D87EC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Bastiaens Maria echtg.Schoofs  Rijkevorsel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68545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Schoofs Antoon zoon van Maria Bastiaens Rijkevorsel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1B707F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Michilsen Adriaan overleden Brussel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5B9A5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E19F1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441622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B604C1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854C05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907B08B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8F81CB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171ADB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121D8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A87782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1861.05.02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A19733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olmacht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D65F9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C18A25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8178D2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8F3D4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2EAF6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den bergh Adriaan Wuustwezel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E0BB7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de Mierop Adriaan wijlen St.Lenaarts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28761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ABB47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C37F5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9C3C50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66AC03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85CBE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9537741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70CA5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B39EE5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7A7B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DEBE6F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1861.05.04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07C7B4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B850C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A3F2D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4C63A0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ABFAE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7C52E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Feskens Jan </w:t>
            </w:r>
            <w:r w:rsidR="007D31E0">
              <w:rPr>
                <w:rFonts w:ascii="Courier" w:hAnsi="Courier" w:cs="Courier"/>
                <w:spacing w:val="-3"/>
                <w:kern w:val="0"/>
              </w:rPr>
              <w:t>W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2A097B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5E8C78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E3C73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023B73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5399F4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EA0A49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3D6FA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459542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212D22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714FE5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B6DC6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D6676C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1861.05.04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E841B4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F2D8F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1DA83B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6FB0F0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87CE87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AF036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Lambrechts Maria echtg.Jan Feskens Brecht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C5E984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404EA3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B9ABE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A97022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E3BAF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2DBAB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04363D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0D9D61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1FDECA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56C9B0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029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2837B7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925232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1861.05.04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C19616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DA78F7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037173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C82EDD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5EB9F9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56FC9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Smits Petronilla wed. Gommaar Verresen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325DD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Aerts Maria Theresia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EBB590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53C4B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CAEE33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C4FB8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962383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8124B2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EB4148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FF7B9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DA0C2B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B5A07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7EBD9D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1861.05.13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11B872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 en gras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DDB9F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D3511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7E0C5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4FC73F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FA397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Bovie gebroeders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17AE5B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2CC724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84805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E020A1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F49D7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ED42D6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CDEE99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B915286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D84749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D7A37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C03BD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DC573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1861.05.29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ADB13BD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90E9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F61EF5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 St.Willebrordus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B278D6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67CB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084A4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Peeters Henrik Antwerpen t.Willebrordus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D172C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Renders Regina echtg. Henrik Peeters Antwerpen St.Willebrordus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D1DF9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Renders Josef   Rijkevorsel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F6C5B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30B750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994E0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6775B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F1B76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B27518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1179EB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231C47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A4B53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6DEF87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1861.06.10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EE0F58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CF8C5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246E8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Vlimmeren Zilvereind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542FDC4" w14:textId="77777777" w:rsidR="000A3732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060E3D9F" w14:textId="77777777" w:rsidR="007D31E0" w:rsidRPr="007D31E0" w:rsidRDefault="007D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B5EA21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87C9E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Muguet Maria Honora Elisa  echtg. 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Van Keijmeulen Antwerpen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FD0C8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Verheijen Jan   Rijkevorsel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7A8FE5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Bervoets peter Frans Vlimmeren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93224A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Bervoets Bernard Vlimmeren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3B4D45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Verharen Peter Josef Vlimm</w:t>
            </w:r>
            <w:r w:rsidR="007D31E0">
              <w:rPr>
                <w:rFonts w:ascii="Courier" w:hAnsi="Courier" w:cs="Courier"/>
                <w:spacing w:val="-3"/>
                <w:kern w:val="0"/>
              </w:rPr>
              <w:t>e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ren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B43C86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Echelpoel Carel Vlimmeren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26B0DD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Faes Adriaan Vlimmeren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FFF2B2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Kersemans Peter Vlimmeren</w:t>
            </w:r>
          </w:p>
        </w:tc>
      </w:tr>
      <w:tr w:rsidR="000A3732" w:rsidRPr="007D31E0" w14:paraId="0A6E87D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E6FAAA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CF246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58745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18A2D3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1861.06.12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CF53F24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klaver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7842FB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526EE3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18EC9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CC22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54587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Talon gebro</w:t>
            </w:r>
            <w:r w:rsidR="007D31E0">
              <w:rPr>
                <w:rFonts w:ascii="Courier" w:hAnsi="Courier" w:cs="Courier"/>
                <w:spacing w:val="-3"/>
                <w:kern w:val="0"/>
              </w:rPr>
              <w:t>e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ders Paris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DD206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D4A649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02C4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73A8C0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C1A63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B773E5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89FED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F5CE520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D5D92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9C650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813210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0E7956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1861.06.14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5BC50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A13B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A629E4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45F44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D1686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DA04B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Stijnen Adriaan Josef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98903B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Maes Anna maria echtg. Adriaan Josef Stijnen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86144B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Wouters Adriaan Wechelderzande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69555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9F18A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25AFA3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73EB04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AFE786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36A16DA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9CEC5D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C88419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49F7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AABD6E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1861.06.17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6082F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A8BDFF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31B079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EFE893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E3C64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E3B23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Stijnen Adriaan Josef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DBCBA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Maes Anna Maria echtg. Adriaan Josef Stijnen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C5C3D9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9B295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32CA7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310FD5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DD453E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5A419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C8083A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7FB78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53DF4B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E119C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AA7655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1861.06.18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E8EB8B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achtcontract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CA0FA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6C64DB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 Daed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0A0C24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4A9C6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35ED74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875EA6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Jordens Jan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EAD63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den Heuvel Gerard Loenhout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CCC44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37793F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D74F08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A3C5DE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8EB78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FF65A0F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94831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1A4C6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65D45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29058D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6ABEE6A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koren te velde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CE643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8C9D39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1C7FE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06A5EF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CAEC12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Schoenmakers Anna Catharina wed. Broeckx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2CF586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Helsen Josef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77FA74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4262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8C9E2C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40DC6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73F82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F03CDA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3E1C09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8E9E71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053179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EBC416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7263F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1562A03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koren te velde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9676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45E3B8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Meerle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1E1E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8DB5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B766AC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Molemaekers Ivo Meerle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8EBD7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AAA7C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96E08E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D587BB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68E96E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7403F7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6D065E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3D0AA51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6A6DF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AE8D32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039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0FA1D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64C405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64CA066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koren te velde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B22BC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24654C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F2E885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7325B9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F0676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Matthijssen Corneel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EBABE9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Huijbrechts Jacob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D2DA1B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A1963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40C805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EA3701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0F822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1004E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D12F8F" w14:paraId="6C79D342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722BE2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AE547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EDB8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2DB64E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5BA32AE" w14:textId="77777777" w:rsidR="00022DD7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uwelijks</w:t>
            </w:r>
            <w:r>
              <w:rPr>
                <w:rFonts w:ascii="Courier" w:hAnsi="Courier" w:cs="Courier"/>
                <w:spacing w:val="-3"/>
                <w:kern w:val="0"/>
              </w:rPr>
              <w:t>-</w:t>
            </w:r>
          </w:p>
          <w:p w14:paraId="73370B5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voorwaarden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1BBB3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8E4B84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Breda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97EB6F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3DF18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67B30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Segers Adriaan Johannes Breda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14C6F29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it-IT"/>
              </w:rPr>
              <w:t>Dierckx Henrica Maria Ludovica Turnhout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C513A48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35B373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E320DB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144A4CF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1735AB0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16AE25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</w:tr>
      <w:tr w:rsidR="000A3732" w:rsidRPr="007D31E0" w14:paraId="66B0A166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8AA78E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EECD50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EB4BC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6B1DB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04E7B6B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DE1A8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5151CF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604B91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3DC2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5F9BF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Weermans Maria wed. Verheijen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8EE01A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DC352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9446E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155E9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7FB89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7D314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7CB20A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BDDB68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12CB4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B0702F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08D72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932D9D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DB2149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koren te velde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98B8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8F45F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1F9576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59BE8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4107D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de Vloet Anna wed.Eelen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ED71E6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DB6E23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C1013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D524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EE9DC1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CAD6EB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47E49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B3E9426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3B0783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3FFC22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5C7F72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36295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10F78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DF4C8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2C3EF3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1BBE9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05C78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C530C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Stijnen Adriaan Josef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8ED4A3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de Vloet Joanna  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244E6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Schellekens Antonia wed. Embrechts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84B205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52404F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1DF6F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3C12C3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4CB02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626FA80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AC679C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B39B60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0083CD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7132DA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5CBD4FC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hooigras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7B6958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293F91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1C6FFE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533A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F7F93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520C67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569A2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08C3DA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F26F7A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4F6B6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7D3867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8DA9F8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519B08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064CF0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66700C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896C0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A6B28D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0A47BF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M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achtiging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6F589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7A713A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A952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Vlijtingen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DD081C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30F7C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Huijbrechts Peter Corneel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42F847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Voncken Agnesechtg. Peter Corneel Huijbrechts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DFAA8B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Voncken Peter wijlen vader van Agnes Vlijtingen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427779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9244A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3F7F0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EF872E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C5DC9F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F041B29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595A3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89EEC8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3E5710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42D0B6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F1B58AA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oedelbeschrijving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25615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01398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AD7D14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48518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058E9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Weermans Maria wed. Christiaan Verheije</w:t>
            </w:r>
            <w:r w:rsidR="007D31E0">
              <w:rPr>
                <w:rFonts w:ascii="Courier" w:hAnsi="Courier" w:cs="Courier"/>
                <w:spacing w:val="-3"/>
                <w:kern w:val="0"/>
              </w:rPr>
              <w:t>n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D3D18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BE266F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7957BB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CB898E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0CE222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F00AB9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7C300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F825473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B92D2A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AA92E6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7672E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C66CDA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EC6F89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F7FBBE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25769C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E82A6C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44065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B320D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Jordens Mattheus Antwerpen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C00135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9F33A8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19879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57476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FFEEF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22A03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0E014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D12F8F" w14:paraId="720A58F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5EE7BB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90D33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A7101B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C5C98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763EA89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oedelbeschrijving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2937D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B5074D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8A05E5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B50D6F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753E97F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de-DE"/>
              </w:rPr>
              <w:t>Anthonissen Anna Antonetta wed.Peter Jos Spruijt Brecht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9317B3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A50AACC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3B52854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7D8FEA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AAE01DF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08A7A24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B7C7E68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</w:tr>
      <w:tr w:rsidR="000A3732" w:rsidRPr="007D31E0" w14:paraId="7595CAA9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204A97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7E6260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049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34EA92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BBCDEC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1861.07.23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7BAE09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Deling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47D7F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A347B3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A67C31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9B37E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06033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Anthonissen Anna Antonetta wed. Peter Josef Spruijt Brecht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FB6839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Spruijt Jan Baptist Brecht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7E20D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Spruijt Carolina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6342C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A8C8B0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CBE847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3ED1C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A6F297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251E7B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E8CA3D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4763F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75DCEA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4CDE3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1861.08.12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9965D8F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8902D8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E30B5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Hoogstraten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ABB3A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176D2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0C32B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Dongen Peter</w:t>
            </w:r>
            <w:r w:rsidR="00022DD7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Hoogstraten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A58D4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CDF95E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886362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FD8465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70F5F1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3BF7C8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419F17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0CBC406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B33C7E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C89A48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794F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3EB72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1861.08.12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A8388C2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erhuring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22561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74E75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Westmalle Scherpenberg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8117AD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A2AE0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FBECA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Laet Jan Baptist voogd van Peter Vinck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3B3C5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Wuijts Corneel toeziende voogd van Peter Vinck</w:t>
            </w:r>
            <w:r w:rsidR="00022DD7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2B617D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Wouters Michael 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EBE4D3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5A4AE8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9C7C3A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FA91B3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58595A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7F1BE1D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42BDA2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15D821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552D0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DAD0D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1861.08.20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2F959C3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penbare verkoop en licitatie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F5411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5CEF2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 Den Haert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F397BC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B4F51E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04AF2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Weermans Maria wed. Verheijen Christiaan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7C04E8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7913F1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Houtven Peter  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A2F7D4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Verheijen Anna Catharina   echtg. Peter Van Houtven Oostmalle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AE6C2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Verbraken Philip   Oostmalle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1B3EB9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Bovie gebroeders Westmalle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E622F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7CD3ED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911C66B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01734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55372A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D613F6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6C99BF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1861.08.21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F706ABB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BB5D4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CF6425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E5CADE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88084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1B3513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Weermans Maria wed. Verheijen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73F32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E944B2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A152F4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9C4860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35660F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3D35DF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EC9A6D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05F95BF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9F5C19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41001E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263BD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6D336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1861.09.26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D2FCC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rovisoire toewijzing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C370A6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696AAD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D2403D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9B543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9F3F5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Bureel der Weldadigheid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F214C1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B71DF7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A966D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7E5A53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FFF1B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8D28B6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03AF1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31DE86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E007D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3EAE5A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5781BB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BCD221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1861.09.29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7A18C93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B9A8A2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2B25D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FB5CF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Schilde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D7B38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0EFEA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Diels Henri Frans Halle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C4C713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Heijst Joanna Maria </w:t>
            </w:r>
            <w:r w:rsidR="00022DD7">
              <w:rPr>
                <w:rFonts w:ascii="Courier" w:hAnsi="Courier" w:cs="Courier"/>
                <w:spacing w:val="-3"/>
                <w:kern w:val="0"/>
              </w:rPr>
              <w:t>S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childe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B9FF9F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34527F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F19E64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FA4CFB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0C1A51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FE6C4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D12F8F" w14:paraId="06CC78C0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D69A0B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846880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4DCA02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EF9A3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1861.09.30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A13BE0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6DEC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E06BDC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Herentals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3ABD84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29428C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ED3B1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Bie Catharina Henrica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00121FF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De Cockx Delphina Carolina wed. Diercxens Herentals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6820D6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648F31F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7A3C9C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1807EC7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98C8DEE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02DC431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0A3732" w:rsidRPr="007D31E0" w14:paraId="7FEA2A30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D4115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4D9E8C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6C33B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ACECCC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A9202D9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eiling en verschuiving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E8406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A016F3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413A2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046A60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5C925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Bureel der Weldadigheid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767031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5EEC9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A596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F9CE4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F44F5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7948E5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925F3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C5BDE5B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56165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49023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BEBAA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80B48B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F0BF22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5E17FD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6F1A0E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B5F93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2650C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F6AD8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Bureel der Weldadigheid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06CD55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Eelen Jan Frans   Rijkevorsel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A41194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E73E59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F3B335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D2E2D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82793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B71808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27F04F3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B6E2EE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D098E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2ADF01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5E17A4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61CC54C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8C9B45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D19907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8C79A3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74154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C615B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Smolders Adriaan   Zoersel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DF396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De Clerck Joanna Cornelia   Zoersel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4CF6BB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464889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FD9411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CA3756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5DB22D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2D5789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859BE04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DEDD9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8CD8E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0DC8ED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861639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B357CC1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DFFDD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BE54B3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6844B6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C4CE1D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80DC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Lambrechts Jan Frans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6A693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F79826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38D05F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4296B1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3FEB70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DBFBD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FD6391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0FFA8891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5DB670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D0BA37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28B3A9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25380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871EF8D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FF98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992699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0E8A54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19B1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BCFB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Riel Jan   Zoersel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8F7646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5D4B9D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CEA13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AF9BC6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9BEC01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5DB52F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A0AEB8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F7E4DE9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955D32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C926D0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86CF0D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6615A4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FD02EC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09F66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E399BD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31DC2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7C27E9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7EC6C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Schenck Anna Catharina   Zoersel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99D07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83F3EF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5F91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65ADA9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67FA9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A99F9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00734B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6EF56ECB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B7FC02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EFC8B1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6FC34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FA4165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1861.10.25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4F92E3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uurceel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6ED96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5984E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F184DC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26DE02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3C3B5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Meeus Peter verhuurder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DBD3A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Meeus Frans  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F8A19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00890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3A4882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A0851E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C3AEFF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C15E4B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269BBC2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8A841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9F4306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F0B25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7F6507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F79495C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B00126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CCE09C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759D8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CCFE1B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127AA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Goetschalckx Jan Frans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5F81E5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Smolders Anna Maria  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AB139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BFEEA5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D71819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6858A9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C21E18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AD5AD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D12F8F" w14:paraId="2CB93A21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D54C0A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76F32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FE34B6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DD0440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9CD737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erevening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D3704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F880C2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147B16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6E7A5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5829FA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Moonen Corneel wed. Adriana Quirijnen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C4F5BE0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B84641C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0167CE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DF81750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1A32ADC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BB008BE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B4C6486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0A3732" w:rsidRPr="007D31E0" w14:paraId="43EB403B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8F7C87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4D2A48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FFF59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218E6F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060F09D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icitatie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FB85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94E05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14648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060525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A44E1D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Van Dijck Josef   Zoersel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F992BC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Pelgrims Peter Frans   Zoersel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2316B8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CF5F12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231557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9A95AA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10876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CB76D5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A9EC9FE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30C012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E9540A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EDF5B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9CC0D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41CAD04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B266CB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C2652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547ED6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36BF8D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0370BB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Capron Antoon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AC8D4E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59D6E7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3A310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1B3B62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65ED70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6BBC2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31DD5C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D12F8F" w14:paraId="433C4A4D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8B816E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95358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D7E175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951BE9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00A89B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5214E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AF909E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EFDEC4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5D9E2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88939E0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1C0E79">
              <w:rPr>
                <w:rFonts w:ascii="Courier" w:hAnsi="Courier" w:cs="Courier"/>
                <w:spacing w:val="-3"/>
                <w:kern w:val="0"/>
                <w:lang w:val="en-US"/>
              </w:rPr>
              <w:t>Loods Anna Maria wed. Wuijts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37E1BF2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802D707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FFFDF4A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625F91E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9D2C892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6654641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64514D1" w14:textId="77777777" w:rsidR="000A3732" w:rsidRPr="001C0E79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0A3732" w:rsidRPr="007D31E0" w14:paraId="6EFF7CB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AFB448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48130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069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2BE51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E01A51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271A21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722355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665EE4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73DEA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B32A9D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AA042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Vochten Jan PhilipWestmalle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26E39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Wuijts Jan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9A8EA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034B34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0CF7A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2AB83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8DDE8C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4370D2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798CB7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A6118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9FBAF4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7805D9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29303B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0203C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57DF0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31327E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0EF343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B223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3FA6EF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98012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1642C6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B0743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0C3E2E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5E3D14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FDFFD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F08971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1A769E6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BC3192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6A7F2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20976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15CB0D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1861.11.28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BFA10D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363BF1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4A608A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0A5E25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6E8823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0D744D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Geerts Josef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D78473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Rutten Henri   Oostmalle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A51E14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3C2CC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98E629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6696A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515CF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0B458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A01A705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E96753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D1AD4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95474E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816705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FE02441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DB8E0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5E3A5A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9563FE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CDF152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53C54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Janssens Elisabeth echtg. Verheijen Corneel Rijkevorsel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681091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F4753A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E604D3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F7FD9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6C41FC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D0319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AE54E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3E862D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C7143D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04414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EC4F0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43A408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CA1CB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9BB54C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2AFD25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E247BF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8B3927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067E7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Bosschaert Charles Maria Josef ridder Hemiksem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02EDE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114AF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19DEA6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235C1D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35A21D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3D0C23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AB7B00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F1FF56D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524C6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EE7666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E50E2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1E5F9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845CDE4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F879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F6A214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58AC89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3E9DC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538A3D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de Vloet Anna wed.</w:t>
            </w:r>
            <w:r w:rsidR="00022DD7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7D31E0">
              <w:rPr>
                <w:rFonts w:ascii="Courier" w:hAnsi="Courier" w:cs="Courier"/>
                <w:spacing w:val="-3"/>
                <w:kern w:val="0"/>
              </w:rPr>
              <w:t>Sus Eelen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8F2CEF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5FBB63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48A7B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FA8333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2C2092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8E5987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B163C9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5E15286C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8173EB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ECF11A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8E545E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EB884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7C0999E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2D1F7F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C22E06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1088EB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056E5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0B5314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De Bosschaert Charles Maria Josef ridder Hemiksem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23043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08C877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A35630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D23EC7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6344A0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F09E26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93FC2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F78C09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CBCB0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DCAC1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69CC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3C60DC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00C4DB7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aefverkoping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30E099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C92FB3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DBB485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4D3EF3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18D5CE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Anthonissen Theodoor St.Lenaarts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733270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06BED3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79068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8FBC92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E5F9BE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4EDC1F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038008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32350CE7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68125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37F755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BC4BFE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602D7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6023C7C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ED7448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36DB77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323BBF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CF0243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3A93DB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Boon Henri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EB0C3F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Goris Gerard Wijnegem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E5A763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F76826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074D85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D9C93A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AD8D51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B73BD6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2EDF44B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383CCB8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F58596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B698A3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AE8781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53B37E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D19B7E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EB0C53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Pulle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E8A1CC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7EE3A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F10E2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Van Loock Adriaan Pulle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BB9EC9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Sebrechts Joanna wed. Verheirbruggen Antwerpen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6B6AD6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9264F7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DC41B7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75D9E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D8D2C8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BF14B9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45D9C0D9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DC18E3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5793A2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6B7EAA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8B1699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2BF7A2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C7C36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8A090D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2E2B36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E0A0C1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7F219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238066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Capron Westmalle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A5A7CE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C7586F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3C6EF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1E17F0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2D39C0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B15293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2B87122A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DC82E5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3A5E71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EA02FE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259BD9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7CBA83F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02308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E0DB63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F1434C5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5394CC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430E4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Vekemans Peter   Oostmalle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187F5D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7EFF5F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BBC6EB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6F0DFE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1C9ED2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A9B6A9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75463D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13EA8A28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7D08DA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6D81D7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081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EE01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4B374A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38F1AB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FF9A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FDE607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127080C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6CA04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4CCD0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062899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Meeus Jan Baptist Antwerpen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F445B77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Gijsels Frans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C75AB4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Mahy Ludovicus Gustaaf Vlimmeren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9380AA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5FE407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5FB5F0F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77A8FC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41F2F9D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27C2D13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7E1C72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082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BA32E7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E3B582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B111AE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aefverkoping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00075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D2596B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614316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FB8932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6F27C1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Bogaerts Frans Westmalle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F8E486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07D7CE6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92D74B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FE2B52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74C164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CFE4581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1BD3EC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0A3732" w:rsidRPr="007D31E0" w14:paraId="7FE1E75D" w14:textId="77777777" w:rsidTr="001C0E7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B727E8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10497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26C57C2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083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16F842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E2E458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1861.12.23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2E3910" w14:textId="77777777" w:rsidR="000A3732" w:rsidRPr="007D31E0" w:rsidRDefault="0002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0A3732" w:rsidRPr="007D31E0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84FFFA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010097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2487CA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1E35C9A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64476E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7D31E0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4150560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57C197B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4EA42D9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A135D64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3F2A803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F243708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B6013BD" w14:textId="77777777" w:rsidR="000A3732" w:rsidRPr="007D31E0" w:rsidRDefault="000A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</w:tbl>
    <w:p w14:paraId="1875D359" w14:textId="77777777" w:rsidR="000A3732" w:rsidRPr="007D31E0" w:rsidRDefault="000A373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</w:rPr>
      </w:pPr>
    </w:p>
    <w:sectPr w:rsidR="000A3732" w:rsidRPr="007D31E0" w:rsidSect="000A3732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C9D1" w14:textId="77777777" w:rsidR="00726F9D" w:rsidRDefault="00726F9D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03BFAB57" w14:textId="77777777" w:rsidR="00726F9D" w:rsidRDefault="00726F9D" w:rsidP="000A3732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4A6B0360" w14:textId="77777777" w:rsidR="00726F9D" w:rsidRDefault="00726F9D" w:rsidP="000A3732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554F" w14:textId="77777777" w:rsidR="00726F9D" w:rsidRDefault="00726F9D" w:rsidP="000A3732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52565B6" w14:textId="77777777" w:rsidR="00726F9D" w:rsidRDefault="00726F9D" w:rsidP="000A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K6ldxMtz41S7joQNaHYiccS4oKvR4ihpksl+Y5mVcmLAoxvOaezU0OwBgSao+HqMDsAgYFT5044N6NOCM/UtQ==" w:salt="EwRRX/mdiq5ScHbw8Kx7n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2"/>
    <w:rsid w:val="00022DD7"/>
    <w:rsid w:val="000A3732"/>
    <w:rsid w:val="001C0E79"/>
    <w:rsid w:val="0030600C"/>
    <w:rsid w:val="00726F9D"/>
    <w:rsid w:val="007D31E0"/>
    <w:rsid w:val="00D12F8F"/>
    <w:rsid w:val="00E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B65F1"/>
  <w14:defaultImageDpi w14:val="0"/>
  <w15:docId w15:val="{D6469BD2-B680-4CBC-B5CB-FC53133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9648</Characters>
  <Application>Microsoft Office Word</Application>
  <DocSecurity>8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2023-05-17T15:35:00Z</dcterms:created>
  <dcterms:modified xsi:type="dcterms:W3CDTF">2023-07-31T11:05:00Z</dcterms:modified>
</cp:coreProperties>
</file>